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E98B" w:rsidR="0061148E" w:rsidRPr="00177744" w:rsidRDefault="00B74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27C2" w:rsidR="0061148E" w:rsidRPr="00177744" w:rsidRDefault="00B74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14CCC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39FB6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DE2E0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00FE5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2EA1F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734A7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5BBEE" w:rsidR="00983D57" w:rsidRPr="00177744" w:rsidRDefault="00B74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03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BF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E9FCC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F120F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0CD2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06951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AC441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F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F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5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4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6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5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7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BB5E9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9B8BA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931AA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FFAAB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EB0CE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11ACD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C9BEB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E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0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3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0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1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E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6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085ED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78754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5A1EC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2EFF6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F7511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7F7AF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C23AE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E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F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1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C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A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5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1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34901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81247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17833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B0653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636A0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B5854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B91D7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4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1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C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E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A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8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6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B105E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3BA0B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DEEED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DDE7F" w:rsidR="00B87ED3" w:rsidRPr="00177744" w:rsidRDefault="00B7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91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99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FE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F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4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3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D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E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4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8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2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