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4B63" w:rsidR="0061148E" w:rsidRPr="00C834E2" w:rsidRDefault="00C46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2AFE1" w:rsidR="0061148E" w:rsidRPr="00C834E2" w:rsidRDefault="00C46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F032A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2E687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0BE98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2895F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6A44A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F8754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B545C" w:rsidR="00B87ED3" w:rsidRPr="00944D28" w:rsidRDefault="00C46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2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EE76A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A03DF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AE1A1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3797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4165C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C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6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A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3A641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78C78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AD1F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89BE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EC91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EC799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2A605" w:rsidR="00B87ED3" w:rsidRPr="00944D28" w:rsidRDefault="00C4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67C5B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FE31D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0B85F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55A21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782E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A62A7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F239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B4810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89BAD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C8549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B353E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7B74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DC0A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7E37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279C" w:rsidR="00B87ED3" w:rsidRPr="00944D28" w:rsidRDefault="00C4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856D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9747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F543B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38A8" w:rsidR="00B87ED3" w:rsidRPr="00944D28" w:rsidRDefault="00C4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9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8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AB2AC7"/>
    <w:rsid w:val="00B318D0"/>
    <w:rsid w:val="00B87ED3"/>
    <w:rsid w:val="00BD2EA8"/>
    <w:rsid w:val="00C46A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2024-06-18T07:32:00.0000000Z</dcterms:modified>
</coreProperties>
</file>