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12AB" w:rsidR="0061148E" w:rsidRPr="00C834E2" w:rsidRDefault="00600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F922" w:rsidR="0061148E" w:rsidRPr="00C834E2" w:rsidRDefault="00600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70C73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6732F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0A88A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CC6C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36F6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736F4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2B76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4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5554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33B6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4439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6D1AC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2DB76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2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E5C69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5C1B0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A4B29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E53D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9F63C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1B90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FBFB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C3ADF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B657D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0B56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4BD8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0F46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84EF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F746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1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61C7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51F0A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BADC4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35EB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B743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18DA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D127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19242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102F3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295E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4842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4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2024-06-17T02:21:00.0000000Z</dcterms:modified>
</coreProperties>
</file>