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A345F" w:rsidR="00C34772" w:rsidRPr="0026421F" w:rsidRDefault="005C3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1407B" w:rsidR="00C34772" w:rsidRPr="00D339A1" w:rsidRDefault="005C3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F1EA5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A1CBF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93CBE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57574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FAA82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23432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23E3B" w:rsidR="002A7340" w:rsidRPr="00CD56BA" w:rsidRDefault="005C3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8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5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12BB9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C7B32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ADEF3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45A72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B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7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C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7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F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8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E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616DA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503A9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3FD85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3FF5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E91DE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1E7E9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3ADF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7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A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1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8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E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A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6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57A56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DBDD4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08C1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FA3A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EF41C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72155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AAD8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3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8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B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7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7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F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BF55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2BE8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2D67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F7973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9FF4F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71187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579CF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C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5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B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3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4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8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46044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8380D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FC65A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572CC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84DE" w:rsidR="009A6C64" w:rsidRPr="00730585" w:rsidRDefault="005C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A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C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D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B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9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9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C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E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B20" w:rsidRPr="00B537C7" w:rsidRDefault="005C3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A0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B2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