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38350" w:rsidR="00C34772" w:rsidRPr="0026421F" w:rsidRDefault="00BC1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28DBA" w:rsidR="00C34772" w:rsidRPr="00D339A1" w:rsidRDefault="00BC1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B313D" w:rsidR="002A7340" w:rsidRPr="00CD56BA" w:rsidRDefault="00BC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2E5A0" w:rsidR="002A7340" w:rsidRPr="00CD56BA" w:rsidRDefault="00BC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A71C0" w:rsidR="002A7340" w:rsidRPr="00CD56BA" w:rsidRDefault="00BC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18D29" w:rsidR="002A7340" w:rsidRPr="00CD56BA" w:rsidRDefault="00BC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666DE" w:rsidR="002A7340" w:rsidRPr="00CD56BA" w:rsidRDefault="00BC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E0EAA" w:rsidR="002A7340" w:rsidRPr="00CD56BA" w:rsidRDefault="00BC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1AD40" w:rsidR="002A7340" w:rsidRPr="00CD56BA" w:rsidRDefault="00BC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16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1B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C89AE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3D067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4A646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838F7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CB10F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8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E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A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E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B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E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1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C2EBD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3FD22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DE731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C63DB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3790B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92CF4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6D4E5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9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2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B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F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7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E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2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F0178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CF876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46422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A19FB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4D0D2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8D2E7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B2CC8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82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4A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2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3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B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F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1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D1B70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EC71F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F86D3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4262D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5B896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A0FBC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1CADA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2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9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44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9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7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A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F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4B763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B4ED7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EFFB1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B2F5D" w:rsidR="009A6C64" w:rsidRPr="00730585" w:rsidRDefault="00B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E3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C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23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C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C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4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4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4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7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1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02F" w:rsidRPr="00B537C7" w:rsidRDefault="00BC1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5A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69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02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2019-12-12T15:31:00.0000000Z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