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719C" w:rsidR="0061148E" w:rsidRPr="00C61931" w:rsidRDefault="000F4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595E" w:rsidR="0061148E" w:rsidRPr="00C61931" w:rsidRDefault="000F4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1996B" w:rsidR="00B87ED3" w:rsidRPr="00944D28" w:rsidRDefault="000F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D2EA7" w:rsidR="00B87ED3" w:rsidRPr="00944D28" w:rsidRDefault="000F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BC4B0" w:rsidR="00B87ED3" w:rsidRPr="00944D28" w:rsidRDefault="000F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9C5DF" w:rsidR="00B87ED3" w:rsidRPr="00944D28" w:rsidRDefault="000F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E4EDE" w:rsidR="00B87ED3" w:rsidRPr="00944D28" w:rsidRDefault="000F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E1061" w:rsidR="00B87ED3" w:rsidRPr="00944D28" w:rsidRDefault="000F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858FA" w:rsidR="00B87ED3" w:rsidRPr="00944D28" w:rsidRDefault="000F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5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8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E948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1EE3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BB066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17414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C8B0E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F5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4CD2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9DB58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E701B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D158D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42E2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4EC1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A1835" w:rsidR="00B87ED3" w:rsidRPr="00944D28" w:rsidRDefault="000F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9AE10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383BD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A2995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48614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4168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F9C45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08836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8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64EA8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3959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56D2D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8EAAF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D5B1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61FE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09D4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0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C84A0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0CD5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00DD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E1BDE" w:rsidR="00B87ED3" w:rsidRPr="00944D28" w:rsidRDefault="000F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E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7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2024-06-16T19:25:00.0000000Z</dcterms:modified>
</coreProperties>
</file>