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C5A6" w:rsidR="0061148E" w:rsidRPr="000C582F" w:rsidRDefault="00072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B908" w:rsidR="0061148E" w:rsidRPr="000C582F" w:rsidRDefault="00072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46846" w:rsidR="00B87ED3" w:rsidRPr="000C582F" w:rsidRDefault="0007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82844" w:rsidR="00B87ED3" w:rsidRPr="000C582F" w:rsidRDefault="0007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2E0CB" w:rsidR="00B87ED3" w:rsidRPr="000C582F" w:rsidRDefault="0007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8E414" w:rsidR="00B87ED3" w:rsidRPr="000C582F" w:rsidRDefault="0007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26EDD" w:rsidR="00B87ED3" w:rsidRPr="000C582F" w:rsidRDefault="0007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5DC76" w:rsidR="00B87ED3" w:rsidRPr="000C582F" w:rsidRDefault="0007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EB832" w:rsidR="00B87ED3" w:rsidRPr="000C582F" w:rsidRDefault="00072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06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D3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2A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78052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D567D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9D8CA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C156B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6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E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B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A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D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A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8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EFE60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23DDA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0912E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9F5CA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4609B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ED981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7A407" w:rsidR="00B87ED3" w:rsidRPr="000C582F" w:rsidRDefault="00072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7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31777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3E425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4F2FD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D0A5D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DD9B1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45207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16637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58FD1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42677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96978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E7152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1B49B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DE9DA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A13A7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D0272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14DAD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D3861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07204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6D817" w:rsidR="00B87ED3" w:rsidRPr="000C582F" w:rsidRDefault="00072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04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D48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BB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2025-07-20T07:28:00.0000000Z</dcterms:modified>
</coreProperties>
</file>