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1346" w:rsidR="0061148E" w:rsidRPr="000C582F" w:rsidRDefault="00781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0352" w:rsidR="0061148E" w:rsidRPr="000C582F" w:rsidRDefault="00781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6DC43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61394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347D1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FCF23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C8D06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1D2A4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98DB7" w:rsidR="00B87ED3" w:rsidRPr="000C582F" w:rsidRDefault="00781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02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E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DACF4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328AB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925F0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336F0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E451C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5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F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F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3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2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DCA04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9785F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5329B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60CFF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604EE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F80B2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ABFE9" w:rsidR="00B87ED3" w:rsidRPr="000C582F" w:rsidRDefault="00781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EABD4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F0CC1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66C06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93773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9323B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70FCC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88A5A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8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F58D8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D37D5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94A5B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5B025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B8C20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F59DF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C87DB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9FAFD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23DCC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4BBA4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C0F1E" w:rsidR="00B87ED3" w:rsidRPr="000C582F" w:rsidRDefault="00781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80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7E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12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D96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2024-06-15T09:02:00.0000000Z</dcterms:modified>
</coreProperties>
</file>