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8A32" w:rsidR="0061148E" w:rsidRPr="00944D28" w:rsidRDefault="00F83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D2E1" w:rsidR="0061148E" w:rsidRPr="004A7085" w:rsidRDefault="00F83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F11F0" w:rsidR="00A67F55" w:rsidRPr="00944D28" w:rsidRDefault="00F8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D34E1" w:rsidR="00A67F55" w:rsidRPr="00944D28" w:rsidRDefault="00F8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253F4" w:rsidR="00A67F55" w:rsidRPr="00944D28" w:rsidRDefault="00F8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CED3E" w:rsidR="00A67F55" w:rsidRPr="00944D28" w:rsidRDefault="00F8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D66D6" w:rsidR="00A67F55" w:rsidRPr="00944D28" w:rsidRDefault="00F8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CDC18" w:rsidR="00A67F55" w:rsidRPr="00944D28" w:rsidRDefault="00F8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8617C" w:rsidR="00A67F55" w:rsidRPr="00944D28" w:rsidRDefault="00F8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B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7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6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E14EA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74B77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EFC0C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F2E1E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1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1042A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6833C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9CC65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ADF53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397B4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D65E2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7FE91" w:rsidR="00B87ED3" w:rsidRPr="00944D28" w:rsidRDefault="00F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9C240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2EE89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F1753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1B22C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9B251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E0509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05CCC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3A5BE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15DC0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18E17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A1971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55C4E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72B80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676D9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CF92F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71CB9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60304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5C32B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DD4CE" w:rsidR="00B87ED3" w:rsidRPr="00944D28" w:rsidRDefault="00F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6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2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5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B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1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9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