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0D24" w:rsidR="0061148E" w:rsidRPr="00944D28" w:rsidRDefault="00B56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4EB4" w:rsidR="0061148E" w:rsidRPr="004A7085" w:rsidRDefault="00B56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2D391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512DC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4C7CC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5F658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8CFF4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EE8E9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2F587" w:rsidR="00A67F55" w:rsidRPr="00944D28" w:rsidRDefault="00B56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4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0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6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3557A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AC1C5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23270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BCBDC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6B10" w:rsidR="00B87ED3" w:rsidRPr="00944D28" w:rsidRDefault="00B56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8368D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DAC3A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11AC0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977F8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4FF4F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3220E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739F7" w:rsidR="00B87ED3" w:rsidRPr="00944D28" w:rsidRDefault="00B5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36489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44284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8BADB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501F8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22875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FD011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82443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C6665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B9A98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EF184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B3312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9DB44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7C81E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ABBD5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ABFAE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A394F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E88DC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83422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93C80" w:rsidR="00B87ED3" w:rsidRPr="00944D28" w:rsidRDefault="00B5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4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2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