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5B0A4" w:rsidR="0061148E" w:rsidRPr="00944D28" w:rsidRDefault="00DF6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6281" w:rsidR="0061148E" w:rsidRPr="004A7085" w:rsidRDefault="00DF6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576E3" w:rsidR="00A67F55" w:rsidRPr="00944D28" w:rsidRDefault="00DF6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14631" w:rsidR="00A67F55" w:rsidRPr="00944D28" w:rsidRDefault="00DF6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F4335" w:rsidR="00A67F55" w:rsidRPr="00944D28" w:rsidRDefault="00DF6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AB1B5" w:rsidR="00A67F55" w:rsidRPr="00944D28" w:rsidRDefault="00DF6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14121" w:rsidR="00A67F55" w:rsidRPr="00944D28" w:rsidRDefault="00DF6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CF3F5" w:rsidR="00A67F55" w:rsidRPr="00944D28" w:rsidRDefault="00DF6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AE892" w:rsidR="00A67F55" w:rsidRPr="00944D28" w:rsidRDefault="00DF6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3D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E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E9354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07B2B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2A0C1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294AB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F0FF9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A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A2F6C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F4E8C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4C416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BA9F9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ED1E2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88DB1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1DDD0" w:rsidR="00B87ED3" w:rsidRPr="00944D28" w:rsidRDefault="00DF6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3B957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61235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470B9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E1451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7A727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DD84B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34CF8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5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BB6A1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ECB8E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F7229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B88EF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70769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FD033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C3CB8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0EFC2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783C2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56FE5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4554E" w:rsidR="00B87ED3" w:rsidRPr="00944D28" w:rsidRDefault="00DF6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8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0C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5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DF6D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