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CBEF" w:rsidR="0061148E" w:rsidRPr="008F69F5" w:rsidRDefault="00120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F477" w:rsidR="0061148E" w:rsidRPr="008F69F5" w:rsidRDefault="00120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6E8AD" w:rsidR="00B87ED3" w:rsidRPr="008F69F5" w:rsidRDefault="001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AA7D4" w:rsidR="00B87ED3" w:rsidRPr="008F69F5" w:rsidRDefault="001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2D559" w:rsidR="00B87ED3" w:rsidRPr="008F69F5" w:rsidRDefault="001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1827B" w:rsidR="00B87ED3" w:rsidRPr="008F69F5" w:rsidRDefault="001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A512A" w:rsidR="00B87ED3" w:rsidRPr="008F69F5" w:rsidRDefault="001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3B9E7" w:rsidR="00B87ED3" w:rsidRPr="008F69F5" w:rsidRDefault="001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E3196" w:rsidR="00B87ED3" w:rsidRPr="008F69F5" w:rsidRDefault="001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42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D2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1D167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F1E6C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2F168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2C9CE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0430C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E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4FA01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EB5FF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F862E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BCC00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A8A72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26FA0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A0B6E" w:rsidR="00B87ED3" w:rsidRPr="008F69F5" w:rsidRDefault="001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C3819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AB354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31B0F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4BFBC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B15E1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861F0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804C5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2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AE2F4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1FA65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E8AF2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BD78D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346AA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ECA0A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1B213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577D7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9489B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C766C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F7D3F" w:rsidR="00B87ED3" w:rsidRPr="008F69F5" w:rsidRDefault="001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37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94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88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D4B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