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E6F66" w:rsidR="00FD3806" w:rsidRPr="00A72646" w:rsidRDefault="00B87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B1DA7" w:rsidR="00FD3806" w:rsidRPr="002A5E6C" w:rsidRDefault="00B87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AFFA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398D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47BF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7A7B0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D62B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462C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41E43" w:rsidR="00B87ED3" w:rsidRPr="00AF0D95" w:rsidRDefault="00B87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A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0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C903D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AB89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51CF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A4AA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6DD4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5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C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3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7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7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B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2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06600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1695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43FE3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F71D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BE32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405B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D0504" w:rsidR="00B87ED3" w:rsidRPr="00AF0D95" w:rsidRDefault="00B87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6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3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9D70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C708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1358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58EAA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1BDA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9A626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3857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2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ADEE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68F3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8361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F66E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CF96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0A95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3E69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2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5BCF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6E5A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1664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ABAA" w:rsidR="00B87ED3" w:rsidRPr="00AF0D95" w:rsidRDefault="00B87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D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3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7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1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A0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87F9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