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A8814" w:rsidR="00380DB3" w:rsidRPr="0068293E" w:rsidRDefault="00B57F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BD8EA" w:rsidR="00380DB3" w:rsidRPr="0068293E" w:rsidRDefault="00B57F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72588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659FB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F65D8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7472A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34B9E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B230F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9A402" w:rsidR="00240DC4" w:rsidRPr="00B03D55" w:rsidRDefault="00B57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D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5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B1172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A656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9F85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244B6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3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1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D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9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3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BEF60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DEBFC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C22FE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6BC42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423F7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5975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3C376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B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DFC6" w:rsidR="001835FB" w:rsidRPr="00DA1511" w:rsidRDefault="00B57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7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0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4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E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03A74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4F263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939AD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A80E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042EA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27FE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51B2D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F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4945D" w:rsidR="001835FB" w:rsidRPr="00DA1511" w:rsidRDefault="00B57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6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7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4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2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0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ADC43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0C75E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F9B4D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5421E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D1ED7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FD87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F7891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0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5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6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4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1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727A7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01A82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81E11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1AA31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66A6F" w:rsidR="009A6C64" w:rsidRPr="00730585" w:rsidRDefault="00B5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CC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8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5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6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A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D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B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F30" w:rsidRPr="00B537C7" w:rsidRDefault="00B57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F3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