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625B72" w:rsidR="00AA29B6" w:rsidRPr="00EA69E9" w:rsidRDefault="00015D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A52C8" w:rsidR="00AA29B6" w:rsidRPr="00AA29B6" w:rsidRDefault="00015D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F7D3C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C4097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BAFC7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0BB70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66295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28B29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03C8E" w:rsidR="00B87ED3" w:rsidRPr="00FC7F6A" w:rsidRDefault="00015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68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34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0B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50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3D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6F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5358B" w:rsidR="00B87ED3" w:rsidRPr="00D44524" w:rsidRDefault="00015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12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7D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AF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1E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99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C0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41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79651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E5164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4D438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C4BA3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D4F1A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6B7E1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EF8D3" w:rsidR="000B5588" w:rsidRPr="00D44524" w:rsidRDefault="00015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E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55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E5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E6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04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93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C9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128B5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29E75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C9C62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03695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C0EA2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AD73E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3EDC0" w:rsidR="00846B8B" w:rsidRPr="00D44524" w:rsidRDefault="00015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3A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F5D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83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0D4A2" w:rsidR="007A5870" w:rsidRPr="00EA69E9" w:rsidRDefault="00015D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A2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03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4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D58A4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FFAEC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9D9A1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3725D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7EB29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4D8E7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70D14" w:rsidR="007A5870" w:rsidRPr="00D44524" w:rsidRDefault="00015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E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A0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EB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7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58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1B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D8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030CA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BB529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40429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763DB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684F4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16D66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03E61" w:rsidR="0021795A" w:rsidRPr="00D44524" w:rsidRDefault="00015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C6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1A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04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EC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75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E9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5D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78D51E" w:rsidR="00DF25F7" w:rsidRPr="00D44524" w:rsidRDefault="00015D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D5F01B" w:rsidR="00DF25F7" w:rsidRPr="00D44524" w:rsidRDefault="00015D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491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9AA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77A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F0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68C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94B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68E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16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7B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7FB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F8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EF3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DE5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66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