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DC18B9" w:rsidR="00032AE3" w:rsidRPr="00DC3A9E" w:rsidRDefault="00762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B7C31" w:rsidR="00032AE3" w:rsidRPr="00DC3A9E" w:rsidRDefault="00762A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E5A72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B56E3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C793E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98BDA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B130C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F2A6F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D107" w:rsidR="00C11CD7" w:rsidRPr="00DC3A9E" w:rsidRDefault="00762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82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7C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B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62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AF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7F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B9A12" w:rsidR="00960A52" w:rsidRPr="00DC3A9E" w:rsidRDefault="00762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BFA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5F5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1AB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0D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6B1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D6B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927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EBFFD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D0E09D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668DFA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3EC942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1BD361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DDF940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8BD79" w:rsidR="002773D1" w:rsidRPr="00DC3A9E" w:rsidRDefault="00762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97F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45D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619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BBD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88E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AFB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09D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6FEBF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622784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5ADEC5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1D2C0E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513B02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3594DC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949B6" w:rsidR="00BA6252" w:rsidRPr="00DC3A9E" w:rsidRDefault="00762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87B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92D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210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2FF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519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9C8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6D9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4A8BDB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B626BB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3118C4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7B03A5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C52D92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C74A9E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033333" w:rsidR="00207535" w:rsidRPr="00DC3A9E" w:rsidRDefault="00762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0C853E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</w:tcPr>
          <w:p w14:paraId="6EFF7287" w14:textId="1AF89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8FE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47C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723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868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D02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F4AA0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9BD717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52B191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957218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3D11FE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2DA3D0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2588D" w:rsidR="00943D08" w:rsidRPr="00DC3A9E" w:rsidRDefault="00762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4EB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976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72E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46D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E81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F23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C0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20944C" w:rsidR="00943D08" w:rsidRPr="00DC3A9E" w:rsidRDefault="00762A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4B2184" w:rsidR="00943D08" w:rsidRPr="00DC3A9E" w:rsidRDefault="00762A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5CF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77A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9A9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BA0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DE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62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519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D8C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EB9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7FD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403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D9B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AA2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2025-07-17T04:14:00.0000000Z</dcterms:modified>
</coreProperties>
</file>