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CCD8" w:rsidR="0061148E" w:rsidRPr="0035681E" w:rsidRDefault="00E85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12AB8" w:rsidR="0061148E" w:rsidRPr="0035681E" w:rsidRDefault="00E85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82301" w:rsidR="00CD0676" w:rsidRPr="00944D28" w:rsidRDefault="00E85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1A588" w:rsidR="00CD0676" w:rsidRPr="00944D28" w:rsidRDefault="00E85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A99B9" w:rsidR="00CD0676" w:rsidRPr="00944D28" w:rsidRDefault="00E85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A8640" w:rsidR="00CD0676" w:rsidRPr="00944D28" w:rsidRDefault="00E85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A4CFA" w:rsidR="00CD0676" w:rsidRPr="00944D28" w:rsidRDefault="00E85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765B8" w:rsidR="00CD0676" w:rsidRPr="00944D28" w:rsidRDefault="00E85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89BAE" w:rsidR="00CD0676" w:rsidRPr="00944D28" w:rsidRDefault="00E85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B52CB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316C9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E4246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6F143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E281E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355DB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A5377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2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1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B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B70A1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42558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DC9D6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6F1B7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6EF86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C1482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4D57B" w:rsidR="00B87ED3" w:rsidRPr="00944D28" w:rsidRDefault="00E8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C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B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2DD92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0FB74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66D7E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44CBF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B7ED9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229FD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D14E4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3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1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30B63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0CDB3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EC071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C6290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9F415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EFD01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3C042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0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5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1A1BF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ED2FB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64656" w:rsidR="00B87ED3" w:rsidRPr="00944D28" w:rsidRDefault="00E8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DF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F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0A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4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0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6A6"/>
    <w:rsid w:val="00CD0676"/>
    <w:rsid w:val="00CE6365"/>
    <w:rsid w:val="00D22D52"/>
    <w:rsid w:val="00D72F24"/>
    <w:rsid w:val="00D866E1"/>
    <w:rsid w:val="00D910FE"/>
    <w:rsid w:val="00E852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2024-06-17T22:56:00.0000000Z</dcterms:modified>
</coreProperties>
</file>