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5CFFF8" w:rsidR="0061148E" w:rsidRPr="009231D2" w:rsidRDefault="002165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79DE" w:rsidR="0061148E" w:rsidRPr="009231D2" w:rsidRDefault="002165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E8D1E" w:rsidR="00B87ED3" w:rsidRPr="00944D28" w:rsidRDefault="0021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B6FE9" w:rsidR="00B87ED3" w:rsidRPr="00944D28" w:rsidRDefault="0021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22E86" w:rsidR="00B87ED3" w:rsidRPr="00944D28" w:rsidRDefault="0021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C8CF3" w:rsidR="00B87ED3" w:rsidRPr="00944D28" w:rsidRDefault="0021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9E310" w:rsidR="00B87ED3" w:rsidRPr="00944D28" w:rsidRDefault="0021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67F31" w:rsidR="00B87ED3" w:rsidRPr="00944D28" w:rsidRDefault="0021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C5928" w:rsidR="00B87ED3" w:rsidRPr="00944D28" w:rsidRDefault="0021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9E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6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5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B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4E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85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E1BB2" w:rsidR="00B87ED3" w:rsidRPr="00944D28" w:rsidRDefault="0021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A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B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7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DEC0E" w:rsidR="00B87ED3" w:rsidRPr="00944D28" w:rsidRDefault="0021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BD844" w:rsidR="00B87ED3" w:rsidRPr="00944D28" w:rsidRDefault="0021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25999" w:rsidR="00B87ED3" w:rsidRPr="00944D28" w:rsidRDefault="0021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263BF" w:rsidR="00B87ED3" w:rsidRPr="00944D28" w:rsidRDefault="0021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A1609" w:rsidR="00B87ED3" w:rsidRPr="00944D28" w:rsidRDefault="0021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872EF" w:rsidR="00B87ED3" w:rsidRPr="00944D28" w:rsidRDefault="0021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64AB2" w:rsidR="00B87ED3" w:rsidRPr="00944D28" w:rsidRDefault="0021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4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9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C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2C5D0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5081C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563F9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069C8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B6B3A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C180D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8AC12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27D0" w:rsidR="00B87ED3" w:rsidRPr="00944D28" w:rsidRDefault="00216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4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7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3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21D80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46D76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1196A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E21E6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C4BD2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F3B06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21AE9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8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8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5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B9DD3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17DA6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79329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B7E21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480A5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831AA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ECD54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5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5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D63FFD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F926F2" w:rsidR="00B87ED3" w:rsidRPr="00944D28" w:rsidRDefault="0021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71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5F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71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E9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45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1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7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0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8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D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A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65E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16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2025-07-19T21:09:00.0000000Z</dcterms:modified>
</coreProperties>
</file>