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694B" w:rsidR="0061148E" w:rsidRPr="00177744" w:rsidRDefault="004E1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3F7B" w:rsidR="0061148E" w:rsidRPr="00177744" w:rsidRDefault="004E1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1B2B8" w:rsidR="00983D57" w:rsidRPr="00177744" w:rsidRDefault="004E1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8A9D7" w:rsidR="00983D57" w:rsidRPr="00177744" w:rsidRDefault="004E1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E71EC" w:rsidR="00983D57" w:rsidRPr="00177744" w:rsidRDefault="004E1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B9C98" w:rsidR="00983D57" w:rsidRPr="00177744" w:rsidRDefault="004E1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DD223" w:rsidR="00983D57" w:rsidRPr="00177744" w:rsidRDefault="004E1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30853" w:rsidR="00983D57" w:rsidRPr="00177744" w:rsidRDefault="004E1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F1BB0" w:rsidR="00983D57" w:rsidRPr="00177744" w:rsidRDefault="004E1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BC16B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1321A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5D549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B847D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3C599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DDBFB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60006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7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B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4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6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0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D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B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35908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7FD13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39673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0DC9E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51A14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E4D9A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4F037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B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4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CDDD9" w:rsidR="00B87ED3" w:rsidRPr="00177744" w:rsidRDefault="004E1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C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6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3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0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8626F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4E6AF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B5A34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4131A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FA43C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5612F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464F8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5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2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0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D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C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4FFCF" w:rsidR="00B87ED3" w:rsidRPr="00177744" w:rsidRDefault="004E1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2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FB7F1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A0776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89222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48F11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885A2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A93ED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A6253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50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C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A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1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B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9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A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ED1E3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9AD08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FD749" w:rsidR="00B87ED3" w:rsidRPr="00177744" w:rsidRDefault="004E1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B9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01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F6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17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6C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F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2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B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F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C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7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2A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3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2024-06-16T23:16:00.0000000Z</dcterms:modified>
</coreProperties>
</file>