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17D1D" w:rsidR="0061148E" w:rsidRPr="00177744" w:rsidRDefault="007C4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28123" w:rsidR="0061148E" w:rsidRPr="00177744" w:rsidRDefault="007C4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E2C6A" w:rsidR="00983D57" w:rsidRPr="00177744" w:rsidRDefault="007C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D4467" w:rsidR="00983D57" w:rsidRPr="00177744" w:rsidRDefault="007C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0B671" w:rsidR="00983D57" w:rsidRPr="00177744" w:rsidRDefault="007C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31894" w:rsidR="00983D57" w:rsidRPr="00177744" w:rsidRDefault="007C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FE352" w:rsidR="00983D57" w:rsidRPr="00177744" w:rsidRDefault="007C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20467" w:rsidR="00983D57" w:rsidRPr="00177744" w:rsidRDefault="007C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A5C95" w:rsidR="00983D57" w:rsidRPr="00177744" w:rsidRDefault="007C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AD19C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0D7B3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608F8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4FD73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0DA93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A3DB4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AA4F2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8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F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2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C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E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E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6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B9F30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A0F5B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B4216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46932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31448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12C91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6D6CF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6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B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3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4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D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7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B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0BE26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E4790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6AE28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9CEBD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7049A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631CE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9D345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B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C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4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C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8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1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A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157DA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14B27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ACE5A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26CFE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CEF6B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42988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74A80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4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C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B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C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9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A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1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4A236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FC3EF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1A440" w:rsidR="00B87ED3" w:rsidRPr="00177744" w:rsidRDefault="007C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39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CC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BA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9D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F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C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7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E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2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C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4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33B"/>
    <w:rsid w:val="007A5924"/>
    <w:rsid w:val="007C4CF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2024-06-16T07:35:00.0000000Z</dcterms:modified>
</coreProperties>
</file>