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7393B" w:rsidR="00C34772" w:rsidRPr="0026421F" w:rsidRDefault="001862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25AD0" w:rsidR="00C34772" w:rsidRPr="00D339A1" w:rsidRDefault="001862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0E9C9" w:rsidR="002A7340" w:rsidRPr="00CD56BA" w:rsidRDefault="00186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E277E" w:rsidR="002A7340" w:rsidRPr="00CD56BA" w:rsidRDefault="00186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50DF8" w:rsidR="002A7340" w:rsidRPr="00CD56BA" w:rsidRDefault="00186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3C4F2" w:rsidR="002A7340" w:rsidRPr="00CD56BA" w:rsidRDefault="00186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31BEE7" w:rsidR="002A7340" w:rsidRPr="00CD56BA" w:rsidRDefault="00186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15AA7" w:rsidR="002A7340" w:rsidRPr="00CD56BA" w:rsidRDefault="00186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F0D63" w:rsidR="002A7340" w:rsidRPr="00CD56BA" w:rsidRDefault="00186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3F453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1BD5B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60D30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BE13F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7D5F7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9BA5A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35957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0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A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4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D2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83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E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7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CFEF6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91042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D30BC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ECA6F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113EE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16EFD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C0B16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E0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1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6CE85" w:rsidR="001835FB" w:rsidRPr="000307EE" w:rsidRDefault="001862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8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6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B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20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4AC65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35B41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F44BB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BB897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8FBFF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22579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8CF27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6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0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A885B" w:rsidR="001835FB" w:rsidRPr="000307EE" w:rsidRDefault="001862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5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82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4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FD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0BF0C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0E14A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B78F5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B8D75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5E366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BE5D4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E3975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E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F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C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E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1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C9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E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A6131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163C2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D0425" w:rsidR="009A6C64" w:rsidRPr="00730585" w:rsidRDefault="0018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DB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0C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25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76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F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C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4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E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C5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4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1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2AF" w:rsidRPr="00B537C7" w:rsidRDefault="001862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8F0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2A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0E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