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ED34A" w:rsidR="00C34772" w:rsidRPr="0026421F" w:rsidRDefault="00C26D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40726" w:rsidR="00C34772" w:rsidRPr="00D339A1" w:rsidRDefault="00C26D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FD34C" w:rsidR="002A7340" w:rsidRPr="00CD56BA" w:rsidRDefault="00C2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029FD" w:rsidR="002A7340" w:rsidRPr="00CD56BA" w:rsidRDefault="00C2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4DC77" w:rsidR="002A7340" w:rsidRPr="00CD56BA" w:rsidRDefault="00C2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D04DE" w:rsidR="002A7340" w:rsidRPr="00CD56BA" w:rsidRDefault="00C2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1794A" w:rsidR="002A7340" w:rsidRPr="00CD56BA" w:rsidRDefault="00C2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FA4F3" w:rsidR="002A7340" w:rsidRPr="00CD56BA" w:rsidRDefault="00C2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63DA6" w:rsidR="002A7340" w:rsidRPr="00CD56BA" w:rsidRDefault="00C26D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C6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7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73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2D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9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E5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A980D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9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CB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4F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48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E3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FD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7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70240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6116E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AEA5B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A13AB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69B42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A7929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D666B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E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76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D5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14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EF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7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EF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B1150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440D5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4C802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340B5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A28A0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F62C9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638A0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3D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81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9F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09CC0" w:rsidR="001835FB" w:rsidRPr="006D22CC" w:rsidRDefault="00C26D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52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D7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73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ED45B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883FE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B788C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B25BC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C6894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57A95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AE014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5A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C8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C8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36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4F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CA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33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8F502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F845B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68668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9913C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12071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44A09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1AC76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C1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57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EF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5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65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90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22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DB601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A00288" w:rsidR="009A6C64" w:rsidRPr="00730585" w:rsidRDefault="00C26D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758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C0D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AC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6A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0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CC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E1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A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D0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97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89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6D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D98" w:rsidRPr="00B537C7" w:rsidRDefault="00C26D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A2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D9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