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E353" w:rsidR="0061148E" w:rsidRPr="00C61931" w:rsidRDefault="004E4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24DF" w:rsidR="0061148E" w:rsidRPr="00C61931" w:rsidRDefault="004E4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6A1F3" w:rsidR="00B87ED3" w:rsidRPr="00944D28" w:rsidRDefault="004E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F7090" w:rsidR="00B87ED3" w:rsidRPr="00944D28" w:rsidRDefault="004E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B2827" w:rsidR="00B87ED3" w:rsidRPr="00944D28" w:rsidRDefault="004E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C643D" w:rsidR="00B87ED3" w:rsidRPr="00944D28" w:rsidRDefault="004E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B60C7" w:rsidR="00B87ED3" w:rsidRPr="00944D28" w:rsidRDefault="004E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A1BF5" w:rsidR="00B87ED3" w:rsidRPr="00944D28" w:rsidRDefault="004E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DE3B6" w:rsidR="00B87ED3" w:rsidRPr="00944D28" w:rsidRDefault="004E4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81566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7814A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35B65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1CFCB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69DDE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F412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7D23A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C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C34C6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90B8A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EB188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630E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BC95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05AC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4C264" w:rsidR="00B87ED3" w:rsidRPr="00944D28" w:rsidRDefault="004E4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91E5F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7AFF8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4EFFE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24DD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01507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ED02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089B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DA51A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8303F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C46AE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55064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3F112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C6527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DD17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0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3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7A024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316FD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9568A" w:rsidR="00B87ED3" w:rsidRPr="00944D28" w:rsidRDefault="004E4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0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E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6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9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DF"/>
    <w:rsid w:val="004324DA"/>
    <w:rsid w:val="00456274"/>
    <w:rsid w:val="004A7085"/>
    <w:rsid w:val="004D505A"/>
    <w:rsid w:val="004E496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2025-07-19T05:20:00.0000000Z</dcterms:modified>
</coreProperties>
</file>