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6ACA" w:rsidR="0061148E" w:rsidRPr="00944D28" w:rsidRDefault="00DA1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BF8A" w:rsidR="0061148E" w:rsidRPr="004A7085" w:rsidRDefault="00DA1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85C05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3E79D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B6BE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09689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5E259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7329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EDEBF" w:rsidR="00B87ED3" w:rsidRPr="00944D28" w:rsidRDefault="00DA1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A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F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3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9B68D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4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6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3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29C7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C22A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59567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9462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F1CE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0E138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9C365" w:rsidR="00B87ED3" w:rsidRPr="00944D28" w:rsidRDefault="00DA1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D7A2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4ABC7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9B49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15EA6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21C7D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CB8B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2BF5F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0CD6D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B01B5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4118D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5F809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DFD63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F0109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F87A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C9DD" w:rsidR="00B87ED3" w:rsidRPr="00944D28" w:rsidRDefault="00DA1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D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1EF3B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317D8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3C693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79A29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08C8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467E0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AE00F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30CF7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0F473" w:rsidR="00B87ED3" w:rsidRPr="00944D28" w:rsidRDefault="00DA1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9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5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0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0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D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8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1B9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