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6C68" w:rsidR="0061148E" w:rsidRPr="00812946" w:rsidRDefault="00282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C1F9" w:rsidR="0061148E" w:rsidRPr="00812946" w:rsidRDefault="00282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BE6A2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87A43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329CB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1D6C1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CF53A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5D7F0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038CC" w:rsidR="00673BC7" w:rsidRPr="00812946" w:rsidRDefault="00282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E1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08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C1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0F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F8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8A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4FBE0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B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3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1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7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B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9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C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2BFB3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D350E5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44477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BABB7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419CC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BD13F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79451" w:rsidR="00B87ED3" w:rsidRPr="00812946" w:rsidRDefault="0028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1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4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7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2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A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A6887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D20C0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BF7C6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68F3A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B1A1D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3DCC5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E8714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E3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4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B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F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E9574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9126D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6341A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4F0A2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823FD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05C44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DAB51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6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A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5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7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2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9323A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32F85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C07D6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45E88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AC1CA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71A5D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34F1A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E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5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3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0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5ED843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F6102" w:rsidR="00B87ED3" w:rsidRPr="00812946" w:rsidRDefault="0028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CD0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26F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53F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ABC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7E1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B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9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E1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49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2D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CC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B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CF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91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