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DB1A" w:rsidR="0061148E" w:rsidRPr="00812946" w:rsidRDefault="00834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0D42" w:rsidR="0061148E" w:rsidRPr="00812946" w:rsidRDefault="00834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F1E49" w:rsidR="00673BC7" w:rsidRPr="00812946" w:rsidRDefault="0083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5FD33" w:rsidR="00673BC7" w:rsidRPr="00812946" w:rsidRDefault="0083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1CD2F" w:rsidR="00673BC7" w:rsidRPr="00812946" w:rsidRDefault="0083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4DB72" w:rsidR="00673BC7" w:rsidRPr="00812946" w:rsidRDefault="0083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9BCCD" w:rsidR="00673BC7" w:rsidRPr="00812946" w:rsidRDefault="0083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B3ABE" w:rsidR="00673BC7" w:rsidRPr="00812946" w:rsidRDefault="0083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70BEB" w:rsidR="00673BC7" w:rsidRPr="00812946" w:rsidRDefault="0083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09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68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14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90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D8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31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B33CB" w:rsidR="00B87ED3" w:rsidRPr="00812946" w:rsidRDefault="0083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D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E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F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9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9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8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E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26DBD" w:rsidR="00B87ED3" w:rsidRPr="00812946" w:rsidRDefault="0083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E2EB7" w:rsidR="00B87ED3" w:rsidRPr="00812946" w:rsidRDefault="0083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82FE9" w:rsidR="00B87ED3" w:rsidRPr="00812946" w:rsidRDefault="0083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B1EC7" w:rsidR="00B87ED3" w:rsidRPr="00812946" w:rsidRDefault="0083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D6CFE" w:rsidR="00B87ED3" w:rsidRPr="00812946" w:rsidRDefault="0083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A14C6" w:rsidR="00B87ED3" w:rsidRPr="00812946" w:rsidRDefault="0083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472F8" w:rsidR="00B87ED3" w:rsidRPr="00812946" w:rsidRDefault="0083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B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D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C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7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0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BA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A4AAC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A24B4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1B86A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BB2C4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C45FC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65382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AA9B3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8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C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C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F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6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CE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BAD87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78928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8431D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EB0DA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48F19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95BC2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F18C7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0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E0E10" w:rsidR="00B87ED3" w:rsidRPr="00812946" w:rsidRDefault="00834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7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7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5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F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7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6859A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1103F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34A9A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22817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FBC08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CC216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D9D87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5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2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D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8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E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10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84C74B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A69B03" w:rsidR="00B87ED3" w:rsidRPr="00812946" w:rsidRDefault="0083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3E0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0A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E84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04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BC0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E4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5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A5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98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D2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04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F8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042"/>
    <w:rsid w:val="00810317"/>
    <w:rsid w:val="00812946"/>
    <w:rsid w:val="00821323"/>
    <w:rsid w:val="008341B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2024-06-16T17:36:00.0000000Z</dcterms:modified>
</coreProperties>
</file>