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EB4B" w:rsidR="0061148E" w:rsidRPr="00944D28" w:rsidRDefault="00F3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9EA5" w:rsidR="0061148E" w:rsidRPr="004A7085" w:rsidRDefault="00F3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63CE6" w:rsidR="00AC6230" w:rsidRPr="00944D28" w:rsidRDefault="00F378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035EC" w:rsidR="00AC6230" w:rsidRPr="00944D28" w:rsidRDefault="00F378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6446B" w:rsidR="00AC6230" w:rsidRPr="00944D28" w:rsidRDefault="00F378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80DFA" w:rsidR="00AC6230" w:rsidRPr="00944D28" w:rsidRDefault="00F378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8C73E" w:rsidR="00AC6230" w:rsidRPr="00944D28" w:rsidRDefault="00F378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543FE" w:rsidR="00AC6230" w:rsidRPr="00944D28" w:rsidRDefault="00F378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263B7" w:rsidR="00AC6230" w:rsidRPr="00944D28" w:rsidRDefault="00F378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0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0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5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1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5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1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53FBB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4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D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5547A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567B3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F27D7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86A70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CF8B2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BC538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91EF6" w:rsidR="00B87ED3" w:rsidRPr="00944D28" w:rsidRDefault="00F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CC766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10C05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B7252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6DED9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67757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07A5B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13438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A57E9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51C24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FD490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E6263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15DF2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7CCBB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69343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8A41" w:rsidR="00B87ED3" w:rsidRPr="00944D28" w:rsidRDefault="00F37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5E06A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70F61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303BA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DA842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585CE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CDFF4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BB216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C98A3E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EC96A1" w:rsidR="00B87ED3" w:rsidRPr="00944D28" w:rsidRDefault="00F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96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0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7A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05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74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9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B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C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B4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78A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