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55F55" w:rsidR="00563B6E" w:rsidRPr="00B24A33" w:rsidRDefault="00E05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2121F" w:rsidR="00563B6E" w:rsidRPr="00B24A33" w:rsidRDefault="00E05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4A719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396E8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0732C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A0471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895E2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AC56E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00EC7" w:rsidR="00C11CD7" w:rsidRPr="00B24A33" w:rsidRDefault="00E05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DF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5C7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0C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F1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83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649CA" w:rsidR="002113B7" w:rsidRPr="00B24A33" w:rsidRDefault="00E0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99065" w:rsidR="002113B7" w:rsidRPr="00B24A33" w:rsidRDefault="00E05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27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D92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DD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48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079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98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54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90396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C98DB5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04238C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39A116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986663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D480F6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C1E1F" w:rsidR="002113B7" w:rsidRPr="00B24A33" w:rsidRDefault="00E05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7B8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E1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48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5B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CA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45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C6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1D5CA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79BD2B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30C692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13FCB8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544F40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342E2D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B44AE" w:rsidR="002113B7" w:rsidRPr="00B24A33" w:rsidRDefault="00E05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D39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AF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EA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30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13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C4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69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1EA8D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6E188B7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B923B6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D56DF5F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8784F4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B79F77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692F2" w:rsidR="006E49F3" w:rsidRPr="00B24A33" w:rsidRDefault="00E05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FD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6C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BC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3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044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D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003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5298A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24865F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90FDF0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97F286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CC2F26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F25183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BA8AE" w:rsidR="006E49F3" w:rsidRPr="00B24A33" w:rsidRDefault="00E05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975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3B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A9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3FF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99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E0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30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A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A8C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2024-06-16T07:41:00.0000000Z</dcterms:modified>
</coreProperties>
</file>