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A93F" w:rsidR="0061148E" w:rsidRPr="0035681E" w:rsidRDefault="008D3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44D8" w:rsidR="0061148E" w:rsidRPr="0035681E" w:rsidRDefault="008D3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BD040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3EBD2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8B67B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D6020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A69C5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87E92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A7866" w:rsidR="00CD0676" w:rsidRPr="00944D28" w:rsidRDefault="008D3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2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F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6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C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E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86D61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2AFC8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5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19BD8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76189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D0057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DEDA3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A1E2D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5E200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7B5D3" w:rsidR="00B87ED3" w:rsidRPr="00944D28" w:rsidRDefault="008D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F5C5A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A86B2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D926D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A3E81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6F8AB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65FC3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2A91D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29550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D4596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9A12B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75446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801D5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76BAF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DD7E4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93D5" w:rsidR="00B87ED3" w:rsidRPr="00944D28" w:rsidRDefault="008D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8E0F4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38877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ED10B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C6B05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DF84A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B9394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778CC" w:rsidR="00B87ED3" w:rsidRPr="00944D28" w:rsidRDefault="008D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DBC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2025-07-18T18:23:00.0000000Z</dcterms:modified>
</coreProperties>
</file>