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72BD" w:rsidR="0061148E" w:rsidRPr="00177744" w:rsidRDefault="006F1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CCBD" w:rsidR="0061148E" w:rsidRPr="00177744" w:rsidRDefault="006F1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74121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80BE2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F0F3C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5B0FA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991B9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4E765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EAF51" w:rsidR="00983D57" w:rsidRPr="00177744" w:rsidRDefault="006F1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66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24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A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41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52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18931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B8C47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8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1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A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A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C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8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1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6691E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51507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AE287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8BFC5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5DCB3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FB915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9B48B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B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4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1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1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0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C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BBAF2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D8030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93466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11B86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7298C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843A3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33EA0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F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B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B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9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1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952D5" w:rsidR="00B87ED3" w:rsidRPr="00177744" w:rsidRDefault="006F1A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6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9B503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CE147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AB3BC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58945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412F8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50A18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5C8CE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2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B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E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8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1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5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16FF3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AF792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37B01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1FED8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D2DA3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B197E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B481E" w:rsidR="00B87ED3" w:rsidRPr="00177744" w:rsidRDefault="006F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0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8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2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A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C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D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A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6F1AE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