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9F64" w:rsidR="0061148E" w:rsidRPr="00177744" w:rsidRDefault="009B4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90F3" w:rsidR="0061148E" w:rsidRPr="00177744" w:rsidRDefault="009B4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B329A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7CD9F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EE430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51E48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FF6DD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F0AF2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C01B1" w:rsidR="00983D57" w:rsidRPr="00177744" w:rsidRDefault="009B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49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15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FE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1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8F63B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29F53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881BF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8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D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5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7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A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6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6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C769C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BCA87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DED35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7BD9D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23120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29B10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B96B1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F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5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1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2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3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3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0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A8667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BDCE6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348EB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89AF8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6E2FF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DCFF5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FA90E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2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6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1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D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F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F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5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C28A3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DF3B1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37DC5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651AA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89B5F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07D92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E4FBB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F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A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C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7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D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E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5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35DA6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BD387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8F1FD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064E1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89BCC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648BB" w:rsidR="00B87ED3" w:rsidRPr="00177744" w:rsidRDefault="009B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8E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C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E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8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A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D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0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5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