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E5D3" w:rsidR="0061148E" w:rsidRPr="00177744" w:rsidRDefault="00883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D10AA" w:rsidR="0061148E" w:rsidRPr="00177744" w:rsidRDefault="00883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DC16C" w:rsidR="00983D57" w:rsidRPr="00177744" w:rsidRDefault="0088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7BF27" w:rsidR="00983D57" w:rsidRPr="00177744" w:rsidRDefault="0088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0ABBD" w:rsidR="00983D57" w:rsidRPr="00177744" w:rsidRDefault="0088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DD389" w:rsidR="00983D57" w:rsidRPr="00177744" w:rsidRDefault="0088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00386" w:rsidR="00983D57" w:rsidRPr="00177744" w:rsidRDefault="0088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E0840" w:rsidR="00983D57" w:rsidRPr="00177744" w:rsidRDefault="0088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6EF11" w:rsidR="00983D57" w:rsidRPr="00177744" w:rsidRDefault="0088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51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63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D5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F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5B346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7741C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2DB7E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2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7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E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C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B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E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B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5B06B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40923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85542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F6364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4123B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9F5AF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8E544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D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F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B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4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C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3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0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8AAD5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B86B8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228C5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CA3E4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DBFF5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64656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6BE91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E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C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2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8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9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5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9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CA78B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8837A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CB2FC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9BB17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3087F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863FA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C07A6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4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8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B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B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9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0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E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15D19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37CF0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636B7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E03F0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583AD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196A6" w:rsidR="00B87ED3" w:rsidRPr="00177744" w:rsidRDefault="0088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2F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D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C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D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9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9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D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F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2C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