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80DA" w:rsidR="0061148E" w:rsidRPr="00C834E2" w:rsidRDefault="00533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F7DE" w:rsidR="0061148E" w:rsidRPr="00C834E2" w:rsidRDefault="00533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1808A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B365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43D0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334E8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71787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603DD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DB7A" w:rsidR="00B87ED3" w:rsidRPr="00944D28" w:rsidRDefault="00533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C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2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5C910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E7CA3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7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2855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48EE3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538BB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A7758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7EF3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5D80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3586" w:rsidR="00B87ED3" w:rsidRPr="00944D28" w:rsidRDefault="0053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09F2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9BD9E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35C49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AAB4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DC30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42AB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85D8D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D945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3CD10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47F31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C581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BF9E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CC6C1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F4152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0E27F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F4BF5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9E91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6D375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9325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BC5E9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04FB6" w:rsidR="00B87ED3" w:rsidRPr="00944D28" w:rsidRDefault="0053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3B3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