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3182" w:rsidR="0061148E" w:rsidRPr="00C834E2" w:rsidRDefault="00EC2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FE6F" w:rsidR="0061148E" w:rsidRPr="00C834E2" w:rsidRDefault="00EC2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BEFA9" w:rsidR="00B87ED3" w:rsidRPr="00944D28" w:rsidRDefault="00EC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97441" w:rsidR="00B87ED3" w:rsidRPr="00944D28" w:rsidRDefault="00EC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96524" w:rsidR="00B87ED3" w:rsidRPr="00944D28" w:rsidRDefault="00EC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2E138" w:rsidR="00B87ED3" w:rsidRPr="00944D28" w:rsidRDefault="00EC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2FB15" w:rsidR="00B87ED3" w:rsidRPr="00944D28" w:rsidRDefault="00EC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F314E" w:rsidR="00B87ED3" w:rsidRPr="00944D28" w:rsidRDefault="00EC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F27F9" w:rsidR="00B87ED3" w:rsidRPr="00944D28" w:rsidRDefault="00EC2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5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3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1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E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0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7791F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E3B8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F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1A539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A2414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D4452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7982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2DB19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6A48C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93C52" w:rsidR="00B87ED3" w:rsidRPr="00944D28" w:rsidRDefault="00EC2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C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73CA5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8E8A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11214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B4780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DB50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6BD8F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4E9A4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A31B1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0A398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D51CC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2B45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CE80C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47422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E5E46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E2BC3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9447A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9AF2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9B1BD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4C3F2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2018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103BA" w:rsidR="00B87ED3" w:rsidRPr="00944D28" w:rsidRDefault="00EC2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C2A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2024-06-16T02:32:00.0000000Z</dcterms:modified>
</coreProperties>
</file>