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18E1A" w:rsidR="00C34772" w:rsidRPr="0026421F" w:rsidRDefault="00057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CB981" w:rsidR="00C34772" w:rsidRPr="00D339A1" w:rsidRDefault="00057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BE673" w:rsidR="002A7340" w:rsidRPr="00CD56BA" w:rsidRDefault="000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53B99" w:rsidR="002A7340" w:rsidRPr="00CD56BA" w:rsidRDefault="000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7BABA" w:rsidR="002A7340" w:rsidRPr="00CD56BA" w:rsidRDefault="000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C3BBF" w:rsidR="002A7340" w:rsidRPr="00CD56BA" w:rsidRDefault="000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C176A" w:rsidR="002A7340" w:rsidRPr="00CD56BA" w:rsidRDefault="000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260DD" w:rsidR="002A7340" w:rsidRPr="00CD56BA" w:rsidRDefault="000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5AD9D" w:rsidR="002A7340" w:rsidRPr="00CD56BA" w:rsidRDefault="000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57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F0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B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B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B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60776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C2372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4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8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B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3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9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8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34FCB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8149C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0816B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EDF2F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C8882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11DB3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90892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8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B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1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4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D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D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A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3C358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BF7E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2E579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C1788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D6C4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2C421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E046A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9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2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9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F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B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B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C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CF912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260B7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2894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6F824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9E8A2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12F24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522EE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C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5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1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A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E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A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9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3A848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03DE6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4B020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EA9F0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BE488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852F1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1407B" w:rsidR="009A6C64" w:rsidRPr="00730585" w:rsidRDefault="000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B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3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5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A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A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2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3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F67" w:rsidRPr="00B537C7" w:rsidRDefault="00057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AC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F6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