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CA9C" w:rsidR="0061148E" w:rsidRPr="00944D28" w:rsidRDefault="001E4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CB65" w:rsidR="0061148E" w:rsidRPr="004A7085" w:rsidRDefault="001E4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CAA21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5121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61A24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9B39C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70B5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4CA2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29475" w:rsidR="00B87ED3" w:rsidRPr="00944D28" w:rsidRDefault="001E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8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2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9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2591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E4411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B1AD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1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1F73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828A1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63B2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D0BA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25F29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296C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38A3" w:rsidR="00B87ED3" w:rsidRPr="00944D28" w:rsidRDefault="001E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3F0B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4A2B0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C0728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D87A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5643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BE4F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F6D0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22BB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044CC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0F69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F650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DA2E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82C25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B3F2B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9C4B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98400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F18EE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D6984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3A439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93096" w:rsidR="00B87ED3" w:rsidRPr="00944D28" w:rsidRDefault="001E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FAD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