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DE3A" w:rsidR="0061148E" w:rsidRPr="000C582F" w:rsidRDefault="001B0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770E" w:rsidR="0061148E" w:rsidRPr="000C582F" w:rsidRDefault="001B0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A78D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DBB49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4A58F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6B8BD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DBCB5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6A4B7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2DFAD" w:rsidR="00B87ED3" w:rsidRPr="000C582F" w:rsidRDefault="001B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33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9C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8E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02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C1BA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F0072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C1CEC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3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2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D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9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E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E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8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38A57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39261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D8995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75836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85009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6E973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34355" w:rsidR="00B87ED3" w:rsidRPr="000C582F" w:rsidRDefault="001B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E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AD9C" w:rsidR="00B87ED3" w:rsidRPr="000C582F" w:rsidRDefault="001B0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8493E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8DD71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D0315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046FB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E6BF4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77D32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1173D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0C2CC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5EB1C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1F5E3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251F9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F84E3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0D762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5DC70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8A80A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4BDB0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D422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60B23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7F647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294DA" w:rsidR="00B87ED3" w:rsidRPr="000C582F" w:rsidRDefault="001B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C5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3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C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