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4A5A" w:rsidR="0061148E" w:rsidRPr="00944D28" w:rsidRDefault="003D3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11F7E" w:rsidR="0061148E" w:rsidRPr="004A7085" w:rsidRDefault="003D3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7C63F" w:rsidR="00A67F55" w:rsidRPr="00944D28" w:rsidRDefault="003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701FF" w:rsidR="00A67F55" w:rsidRPr="00944D28" w:rsidRDefault="003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5F267" w:rsidR="00A67F55" w:rsidRPr="00944D28" w:rsidRDefault="003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BBE42" w:rsidR="00A67F55" w:rsidRPr="00944D28" w:rsidRDefault="003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26B8A" w:rsidR="00A67F55" w:rsidRPr="00944D28" w:rsidRDefault="003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84C1F" w:rsidR="00A67F55" w:rsidRPr="00944D28" w:rsidRDefault="003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E7CC0" w:rsidR="00A67F55" w:rsidRPr="00944D28" w:rsidRDefault="003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2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3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4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02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C7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CE14B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84A7A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5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8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A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F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B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E0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8AC2D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BA80E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21469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536D4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A52E5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3B66C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E7C0F" w:rsidR="00B87ED3" w:rsidRPr="00944D28" w:rsidRDefault="003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5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5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A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A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E9C57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E3223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1050F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72396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5D0CD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EA2A6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50ABE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0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6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9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A3D50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62CE6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10C1B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DEADA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445E3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534F3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DBAEF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5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4395C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03123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D05B1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640A6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66C76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AF8E4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EE8EE" w:rsidR="00B87ED3" w:rsidRPr="00944D28" w:rsidRDefault="003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B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16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B7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