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3A880" w:rsidR="00FD3806" w:rsidRPr="00A72646" w:rsidRDefault="002A1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13608" w:rsidR="00FD3806" w:rsidRPr="002A5E6C" w:rsidRDefault="002A1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FD6DE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91588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F4570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2614F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3BA7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FE703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C1DFC" w:rsidR="00B87ED3" w:rsidRPr="00AF0D95" w:rsidRDefault="002A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2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7D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C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3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03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1800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A80D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A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3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4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F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3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F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ACDD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EB7A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1168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F1FA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9FEC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F7C43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30B1" w:rsidR="00B87ED3" w:rsidRPr="00AF0D95" w:rsidRDefault="002A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E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2277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8424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56019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A0D9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72AD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03267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2325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0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602C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A727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D5C85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1E86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9C97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5B6FC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29A7F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9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8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E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D2C0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1949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7C43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F6B3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6D35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0AAD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3C9F" w:rsidR="00B87ED3" w:rsidRPr="00AF0D95" w:rsidRDefault="002A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8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B0C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EC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