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E7744" w:rsidR="00061896" w:rsidRPr="005F4693" w:rsidRDefault="00DD6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3D835" w:rsidR="00061896" w:rsidRPr="00E407AC" w:rsidRDefault="00DD6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7E35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652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2D6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476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04A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5CE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420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74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41D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452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9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D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5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5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8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C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F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918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3E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7AF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02A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984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BA7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AC2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F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B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F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1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6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7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A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054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AA5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67E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B13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082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24F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A95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4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9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F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4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F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F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E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46C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7DF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4478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C16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D65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BD3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42F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9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D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0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6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0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F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E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66F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FB8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099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146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1F7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7F3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4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2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A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D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9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1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8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3C4" w:rsidRDefault="00DD6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D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