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A91AD" w:rsidR="00380DB3" w:rsidRPr="0068293E" w:rsidRDefault="00071C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FC5C3" w:rsidR="00380DB3" w:rsidRPr="0068293E" w:rsidRDefault="00071C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712315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A9D9D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A82385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64412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29F1C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AA118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FCE2DC" w:rsidR="00240DC4" w:rsidRPr="00B03D55" w:rsidRDefault="00071C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2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FA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0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3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62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3AFD2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A7602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3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4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E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F6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5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CE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D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EEA5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9A08E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F7717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86681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F638C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D6446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C7775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8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1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8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14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A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FA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16C79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9FF21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3DDC5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32B0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E06F0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49048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4F375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B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D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F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B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D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FD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C7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4BFC7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C7F91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83497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91C53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8ECC7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4F9F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0B60A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D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A6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6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0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2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4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0AA14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3D20A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1ACAF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EF00B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7C16E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B175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53EF7" w:rsidR="009A6C64" w:rsidRPr="00730585" w:rsidRDefault="00071C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9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DB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A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BB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449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E0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D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1CBA" w:rsidRPr="00B537C7" w:rsidRDefault="00071C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CB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