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B2E8E" w:rsidR="0061148E" w:rsidRPr="00177744" w:rsidRDefault="007219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AE0F" w:rsidR="0061148E" w:rsidRPr="00177744" w:rsidRDefault="007219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A6BC4" w:rsidR="00983D57" w:rsidRPr="00177744" w:rsidRDefault="00721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D1C02" w:rsidR="00983D57" w:rsidRPr="00177744" w:rsidRDefault="00721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5AA73" w:rsidR="00983D57" w:rsidRPr="00177744" w:rsidRDefault="00721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C0F44" w:rsidR="00983D57" w:rsidRPr="00177744" w:rsidRDefault="00721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294CD" w:rsidR="00983D57" w:rsidRPr="00177744" w:rsidRDefault="00721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01C50" w:rsidR="00983D57" w:rsidRPr="00177744" w:rsidRDefault="00721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834EA" w:rsidR="00983D57" w:rsidRPr="00177744" w:rsidRDefault="007219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93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E6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40122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1F0C4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F898C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37087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A2AD2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C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F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C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E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C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0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9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E0344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3B9FE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14697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48C5A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7AAFF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18D50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40E78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F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3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D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9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7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7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C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1D80A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47378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53DB6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C8D08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76C7C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083A8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A53DC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9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E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4300D" w:rsidR="00B87ED3" w:rsidRPr="00177744" w:rsidRDefault="007219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B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9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7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F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91F87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D28DC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1313A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742FF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1C3A5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69796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1A501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B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5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A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2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B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2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3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4EC62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A5CDB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F1F4E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25BF2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5DD2F" w:rsidR="00B87ED3" w:rsidRPr="00177744" w:rsidRDefault="00721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0A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33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D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8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0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E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3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C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9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9F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