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E1351" w:rsidR="0061148E" w:rsidRPr="00177744" w:rsidRDefault="00831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08C01" w:rsidR="0061148E" w:rsidRPr="00177744" w:rsidRDefault="00831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F6560" w:rsidR="00983D57" w:rsidRPr="00177744" w:rsidRDefault="0083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1797B" w:rsidR="00983D57" w:rsidRPr="00177744" w:rsidRDefault="0083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450B4" w:rsidR="00983D57" w:rsidRPr="00177744" w:rsidRDefault="0083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D5F45" w:rsidR="00983D57" w:rsidRPr="00177744" w:rsidRDefault="0083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942E3" w:rsidR="00983D57" w:rsidRPr="00177744" w:rsidRDefault="0083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AAA2C" w:rsidR="00983D57" w:rsidRPr="00177744" w:rsidRDefault="0083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B1BBA" w:rsidR="00983D57" w:rsidRPr="00177744" w:rsidRDefault="0083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7D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FB849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FDFBB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7D53B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F7E84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603DB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9DFE0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4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70E70" w:rsidR="00B87ED3" w:rsidRPr="00177744" w:rsidRDefault="00831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6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C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5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E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E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5F283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B890A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D3FBE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E4FA1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83705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353C1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E641F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5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5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3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1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3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0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3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88FB0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A4A07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6DA2D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89F66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3B38F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6C6CF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72F4E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D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6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C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7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BC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5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E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542DF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FE3A4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C70CC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5E134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D0657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4D59D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37EDE1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3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C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F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D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9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3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D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02C89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60EF1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14364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291CA" w:rsidR="00B87ED3" w:rsidRPr="00177744" w:rsidRDefault="0083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2A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7D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8C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9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8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3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F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3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4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8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AC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D3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2024-06-15T20:47:00.0000000Z</dcterms:modified>
</coreProperties>
</file>