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2FF5" w:rsidR="0061148E" w:rsidRPr="00C834E2" w:rsidRDefault="00734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BADB" w:rsidR="0061148E" w:rsidRPr="00C834E2" w:rsidRDefault="00734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2D0BB" w:rsidR="00B87ED3" w:rsidRPr="00944D28" w:rsidRDefault="0073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6EB72" w:rsidR="00B87ED3" w:rsidRPr="00944D28" w:rsidRDefault="0073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78E35" w:rsidR="00B87ED3" w:rsidRPr="00944D28" w:rsidRDefault="0073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1ECE1" w:rsidR="00B87ED3" w:rsidRPr="00944D28" w:rsidRDefault="0073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11AA4" w:rsidR="00B87ED3" w:rsidRPr="00944D28" w:rsidRDefault="0073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20C0B" w:rsidR="00B87ED3" w:rsidRPr="00944D28" w:rsidRDefault="0073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F059D" w:rsidR="00B87ED3" w:rsidRPr="00944D28" w:rsidRDefault="0073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E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6CF3C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4AAD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820A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F652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FC07F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9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B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FA65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D14BA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24C6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D7181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CEBFF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ED699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738AB" w:rsidR="00B87ED3" w:rsidRPr="00944D28" w:rsidRDefault="0073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56A2" w:rsidR="00B87ED3" w:rsidRPr="00944D28" w:rsidRDefault="0073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4D2E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60F4C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A23B1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15338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CD833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205DE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A90F5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5CB07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C9C9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0F68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692B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8EC0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86279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19C3A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E50B0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75985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73258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626FF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AAF95" w:rsidR="00B87ED3" w:rsidRPr="00944D28" w:rsidRDefault="0073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3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7B"/>
    <w:rsid w:val="00677F71"/>
    <w:rsid w:val="006B5100"/>
    <w:rsid w:val="006F12A6"/>
    <w:rsid w:val="00734A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2024-06-19T06:18:00.0000000Z</dcterms:modified>
</coreProperties>
</file>