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D3B2" w:rsidR="0061148E" w:rsidRPr="00C834E2" w:rsidRDefault="00557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2A95" w:rsidR="0061148E" w:rsidRPr="00C834E2" w:rsidRDefault="00557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E32EA" w:rsidR="00B87ED3" w:rsidRPr="00944D28" w:rsidRDefault="0055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5FD38" w:rsidR="00B87ED3" w:rsidRPr="00944D28" w:rsidRDefault="0055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D016" w:rsidR="00B87ED3" w:rsidRPr="00944D28" w:rsidRDefault="0055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D44FB" w:rsidR="00B87ED3" w:rsidRPr="00944D28" w:rsidRDefault="0055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5E3BA" w:rsidR="00B87ED3" w:rsidRPr="00944D28" w:rsidRDefault="0055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80C5C" w:rsidR="00B87ED3" w:rsidRPr="00944D28" w:rsidRDefault="0055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F8106" w:rsidR="00B87ED3" w:rsidRPr="00944D28" w:rsidRDefault="0055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9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D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2AF5C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0661A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561A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20F1D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6CCA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3698" w:rsidR="00B87ED3" w:rsidRPr="00944D28" w:rsidRDefault="0055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8295" w:rsidR="00B87ED3" w:rsidRPr="00944D28" w:rsidRDefault="0055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12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35A37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41AC0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F9066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CF28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551E7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ECC4B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0818" w:rsidR="00B87ED3" w:rsidRPr="00944D28" w:rsidRDefault="0055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1E38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74669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D804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8DFD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B31B5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027A7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6603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F102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DC7F9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42BE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7085F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4E365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3146F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BBF4D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F66FC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2EB84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2A86A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D802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015A" w:rsidR="00B87ED3" w:rsidRPr="00944D28" w:rsidRDefault="0055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D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E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57B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