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39944" w:rsidR="00C34772" w:rsidRPr="0026421F" w:rsidRDefault="00040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FAFB9" w:rsidR="00C34772" w:rsidRPr="00D339A1" w:rsidRDefault="00040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B977C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0D572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9CE07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9F9EF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0DA03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11597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609EB" w:rsidR="002A7340" w:rsidRPr="00CD56BA" w:rsidRDefault="00040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C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E55BA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554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D09E8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1C32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97C1F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E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6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B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A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1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8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B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93E71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6A55F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CC233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703E6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C644C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34B58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213B0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D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3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2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D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DE71B" w:rsidR="001835FB" w:rsidRPr="000307EE" w:rsidRDefault="00040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E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FD7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C2ECC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5676F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CBC3C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CAE01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FE72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066D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C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C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D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C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2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FD3EA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FBAB1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C6431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CB25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87AD7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DEA1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BA41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1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C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9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D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A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3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660E2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F8615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6FAF9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B09DE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2B480" w:rsidR="009A6C64" w:rsidRPr="00730585" w:rsidRDefault="000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0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E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F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7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6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6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3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F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D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227" w:rsidRPr="00B537C7" w:rsidRDefault="00040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DA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4022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