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8CE90" w:rsidR="00C34772" w:rsidRPr="0026421F" w:rsidRDefault="00063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5FF7A" w:rsidR="00C34772" w:rsidRPr="00D339A1" w:rsidRDefault="00063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9A380" w:rsidR="002A7340" w:rsidRPr="00CD56BA" w:rsidRDefault="00063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E71AE" w:rsidR="002A7340" w:rsidRPr="00CD56BA" w:rsidRDefault="00063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96DEE" w:rsidR="002A7340" w:rsidRPr="00CD56BA" w:rsidRDefault="00063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940F3" w:rsidR="002A7340" w:rsidRPr="00CD56BA" w:rsidRDefault="00063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66E11" w:rsidR="002A7340" w:rsidRPr="00CD56BA" w:rsidRDefault="00063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0C377" w:rsidR="002A7340" w:rsidRPr="00CD56BA" w:rsidRDefault="00063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AC67F" w:rsidR="002A7340" w:rsidRPr="00CD56BA" w:rsidRDefault="00063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93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C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67A97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B49DE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5AF64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AD57D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78A70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F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1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314DA" w:rsidR="001835FB" w:rsidRPr="000307EE" w:rsidRDefault="00063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D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6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C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6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C8379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1B1F9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97ED4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4FAE0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5AD9A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FFC87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E5C73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C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9BE1A" w:rsidR="001835FB" w:rsidRPr="000307EE" w:rsidRDefault="00063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3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9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1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7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D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3F6EB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4F243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755EE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586F0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0863C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786A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06C9C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4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E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8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6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A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3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3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53F55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21255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BDC4D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498AD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5115F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74111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74C86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B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6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F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2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8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7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F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836EB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3E048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3BA0B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C3180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AF0BF" w:rsidR="009A6C64" w:rsidRPr="00730585" w:rsidRDefault="00063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1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3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F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0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5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2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0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A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57E" w:rsidRPr="00B537C7" w:rsidRDefault="00063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095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57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