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C644F" w:rsidR="00C34772" w:rsidRPr="0026421F" w:rsidRDefault="00D70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0B483" w:rsidR="00C34772" w:rsidRPr="00D339A1" w:rsidRDefault="00D70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A3072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18255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C7400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50FBF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2FB61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A4E01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ACA02" w:rsidR="002A7340" w:rsidRPr="00CD56BA" w:rsidRDefault="00D70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1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F47A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74E8B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66664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B8DBA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66A1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B9E5F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F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C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D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2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8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D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DDE34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0B27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44002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31E3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4221B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8B606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69BC7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2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8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A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D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B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3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45BE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44D50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F9FF7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CC703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C93D3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1D53E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95812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6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B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F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E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51DB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4D6DA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7FA6A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60120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1EB21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1076C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6839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0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3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E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5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6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6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D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B0CD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42720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BA9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0BF5" w:rsidR="009A6C64" w:rsidRPr="00730585" w:rsidRDefault="00D7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A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9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8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D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A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1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8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5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627" w:rsidRPr="00B537C7" w:rsidRDefault="00D7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CE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62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