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44B02" w:rsidR="0061148E" w:rsidRPr="00C61931" w:rsidRDefault="00DA0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C0B61" w:rsidR="0061148E" w:rsidRPr="00C61931" w:rsidRDefault="00DA0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37749" w:rsidR="00B87ED3" w:rsidRPr="00944D28" w:rsidRDefault="00DA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52498" w:rsidR="00B87ED3" w:rsidRPr="00944D28" w:rsidRDefault="00DA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F6228" w:rsidR="00B87ED3" w:rsidRPr="00944D28" w:rsidRDefault="00DA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7A3C0" w:rsidR="00B87ED3" w:rsidRPr="00944D28" w:rsidRDefault="00DA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9467E" w:rsidR="00B87ED3" w:rsidRPr="00944D28" w:rsidRDefault="00DA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4E29A" w:rsidR="00B87ED3" w:rsidRPr="00944D28" w:rsidRDefault="00DA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CE07A" w:rsidR="00B87ED3" w:rsidRPr="00944D28" w:rsidRDefault="00DA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D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3E3A1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89AF0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106E0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17797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35A87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2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D392" w:rsidR="00B87ED3" w:rsidRPr="00944D28" w:rsidRDefault="00DA0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D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CB4AF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16BDA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0E5BA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B1E7B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895F6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055E4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4A34" w:rsidR="00B87ED3" w:rsidRPr="00944D28" w:rsidRDefault="00DA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B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A0669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F530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D07E8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30065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53BA8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39EEA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55F4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DC73" w:rsidR="00B87ED3" w:rsidRPr="00944D28" w:rsidRDefault="00DA0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4AAC0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C2C25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720F2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AE14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AD35D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BD5EE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3AEA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A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05D1D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6F668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53C84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215E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E823" w:rsidR="00B87ED3" w:rsidRPr="00944D28" w:rsidRDefault="00DA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B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B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EF1"/>
    <w:rsid w:val="00E14336"/>
    <w:rsid w:val="00E61917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2024-06-17T18:50:00.0000000Z</dcterms:modified>
</coreProperties>
</file>