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58FC" w:rsidR="0061148E" w:rsidRPr="000C582F" w:rsidRDefault="006A4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C055" w:rsidR="0061148E" w:rsidRPr="000C582F" w:rsidRDefault="006A4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9FFA4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0CECF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0CF00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21C26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52098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2D570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FFB40" w:rsidR="00B87ED3" w:rsidRPr="000C582F" w:rsidRDefault="006A4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C6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13079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F9B18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EE73F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31763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3215F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C8C8A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C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9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0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0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F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87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B8F4B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E8C46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3D09C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DA118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10FAC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28CA5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27323" w:rsidR="00B87ED3" w:rsidRPr="000C582F" w:rsidRDefault="006A4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B755" w:rsidR="00B87ED3" w:rsidRPr="000C582F" w:rsidRDefault="006A4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5F79F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A6103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7CFDF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5F99E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2679C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5BFE7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E1523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0F2E9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C40FE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2456F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95B97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E6A2F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FB05F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C07B1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8A8E2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4D8E7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1C537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CF108" w:rsidR="00B87ED3" w:rsidRPr="000C582F" w:rsidRDefault="006A4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28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B5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63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7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104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